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E3" w:rsidRPr="00F91C2D" w:rsidRDefault="00C574E3" w:rsidP="00C57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C2D">
        <w:rPr>
          <w:rFonts w:ascii="Times New Roman" w:hAnsi="Times New Roman" w:cs="Times New Roman"/>
          <w:b/>
          <w:sz w:val="24"/>
          <w:szCs w:val="24"/>
        </w:rPr>
        <w:t>ATILIM ÜNİVERSİTESİ SAĞLIK BİLİMLERİ ENSTİTÜSÜ DOĞUM VE KADIN HASTALIKLARI HEMŞİRELİĞİ YÜKSEK LİSANS BAŞVURU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1A69" w:rsidRPr="001431B5" w:rsidTr="00A11A69">
        <w:trPr>
          <w:trHeight w:val="269"/>
        </w:trPr>
        <w:tc>
          <w:tcPr>
            <w:tcW w:w="1666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1667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="005D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Tarih,</w:t>
            </w: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Saati</w:t>
            </w:r>
          </w:p>
        </w:tc>
        <w:tc>
          <w:tcPr>
            <w:tcW w:w="1667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D54114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  <w:tc>
          <w:tcPr>
            <w:tcW w:w="1667" w:type="pct"/>
            <w:vMerge w:val="restart"/>
          </w:tcPr>
          <w:p w:rsidR="005D27B1" w:rsidRDefault="005D27B1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Tarih:11.09.2024</w:t>
            </w:r>
          </w:p>
          <w:p w:rsidR="005D27B1" w:rsidRDefault="005D27B1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114" w:rsidRPr="001431B5" w:rsidRDefault="005D27B1" w:rsidP="005D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4114" w:rsidRPr="001431B5">
              <w:rPr>
                <w:rFonts w:ascii="Times New Roman" w:hAnsi="Times New Roman" w:cs="Times New Roman"/>
                <w:sz w:val="24"/>
                <w:szCs w:val="24"/>
              </w:rPr>
              <w:t>Yazılı Sınav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Saati</w:t>
            </w:r>
            <w:r w:rsidR="00D54114" w:rsidRPr="001431B5">
              <w:rPr>
                <w:rFonts w:ascii="Times New Roman" w:hAnsi="Times New Roman" w:cs="Times New Roman"/>
                <w:sz w:val="24"/>
                <w:szCs w:val="24"/>
              </w:rPr>
              <w:t>: 10:00</w:t>
            </w:r>
          </w:p>
          <w:p w:rsidR="00D54114" w:rsidRPr="001431B5" w:rsidRDefault="005D27B1" w:rsidP="005D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D54114" w:rsidRPr="001431B5">
              <w:rPr>
                <w:rFonts w:ascii="Times New Roman" w:hAnsi="Times New Roman" w:cs="Times New Roman"/>
                <w:sz w:val="24"/>
                <w:szCs w:val="24"/>
              </w:rPr>
              <w:t>Mülakat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Saati</w:t>
            </w:r>
            <w:r w:rsidR="00D54114" w:rsidRPr="001431B5">
              <w:rPr>
                <w:rFonts w:ascii="Times New Roman" w:hAnsi="Times New Roman" w:cs="Times New Roman"/>
                <w:sz w:val="24"/>
                <w:szCs w:val="24"/>
              </w:rPr>
              <w:t>: 13.30</w:t>
            </w:r>
          </w:p>
        </w:tc>
        <w:tc>
          <w:tcPr>
            <w:tcW w:w="1667" w:type="pct"/>
            <w:vMerge w:val="restart"/>
          </w:tcPr>
          <w:p w:rsidR="00AF6201" w:rsidRDefault="00AF6201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331 </w:t>
            </w:r>
            <w:proofErr w:type="spellStart"/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1431B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proofErr w:type="spellEnd"/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  <w:p w:rsidR="00AF6201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Sağlık Bilimleri Fakültesi </w:t>
            </w:r>
          </w:p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3. Kat</w:t>
            </w:r>
          </w:p>
          <w:p w:rsidR="00D54114" w:rsidRPr="001431B5" w:rsidRDefault="00D54114" w:rsidP="00D5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D54114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D54114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D54114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D54114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3FC" w:rsidRDefault="003F13FC" w:rsidP="00C574E3">
      <w:pPr>
        <w:jc w:val="center"/>
      </w:pPr>
    </w:p>
    <w:sectPr w:rsidR="003F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35"/>
    <w:rsid w:val="001431B5"/>
    <w:rsid w:val="003F13FC"/>
    <w:rsid w:val="005D27B1"/>
    <w:rsid w:val="007A7735"/>
    <w:rsid w:val="00A11A69"/>
    <w:rsid w:val="00AF6201"/>
    <w:rsid w:val="00C30E4B"/>
    <w:rsid w:val="00C574E3"/>
    <w:rsid w:val="00D54114"/>
    <w:rsid w:val="00EF70CC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5D77"/>
  <w15:chartTrackingRefBased/>
  <w15:docId w15:val="{CC40127C-4BA9-4AA2-812D-6B04174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2024-09-10T06:55:00Z</dcterms:created>
  <dcterms:modified xsi:type="dcterms:W3CDTF">2024-09-10T07:03:00Z</dcterms:modified>
</cp:coreProperties>
</file>